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8946F" w14:textId="77777777" w:rsidR="00694A43" w:rsidRDefault="001D3A3A">
      <w:pPr>
        <w:spacing w:line="360" w:lineRule="auto"/>
        <w:jc w:val="center"/>
        <w:rPr>
          <w:rFonts w:hint="eastAsia"/>
        </w:rPr>
      </w:pPr>
      <w:r>
        <w:rPr>
          <w:b/>
          <w:szCs w:val="24"/>
        </w:rPr>
        <w:t>ZGODA PACJENTA NA PRZETWARZANIE DANYCH OSOBOWYCH</w:t>
      </w:r>
    </w:p>
    <w:tbl>
      <w:tblPr>
        <w:tblW w:w="9762" w:type="dxa"/>
        <w:tblInd w:w="55" w:type="dxa"/>
        <w:tblBorders>
          <w:top w:val="single" w:sz="2" w:space="0" w:color="57524A"/>
          <w:left w:val="single" w:sz="2" w:space="0" w:color="57524A"/>
          <w:bottom w:val="single" w:sz="2" w:space="0" w:color="57524A"/>
          <w:right w:val="single" w:sz="2" w:space="0" w:color="57524A"/>
          <w:insideH w:val="single" w:sz="2" w:space="0" w:color="57524A"/>
          <w:insideV w:val="single" w:sz="2" w:space="0" w:color="57524A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762"/>
      </w:tblGrid>
      <w:tr w:rsidR="00694A43" w14:paraId="761BDDA6" w14:textId="77777777" w:rsidTr="00E30404">
        <w:trPr>
          <w:trHeight w:val="371"/>
        </w:trPr>
        <w:tc>
          <w:tcPr>
            <w:tcW w:w="9762" w:type="dxa"/>
            <w:tcBorders>
              <w:top w:val="single" w:sz="2" w:space="0" w:color="57524A"/>
              <w:left w:val="single" w:sz="2" w:space="0" w:color="57524A"/>
              <w:bottom w:val="single" w:sz="2" w:space="0" w:color="57524A"/>
              <w:right w:val="single" w:sz="2" w:space="0" w:color="57524A"/>
            </w:tcBorders>
          </w:tcPr>
          <w:p w14:paraId="5023525F" w14:textId="77777777" w:rsidR="00694A43" w:rsidRDefault="001D3A3A">
            <w:pPr>
              <w:pStyle w:val="Zawartotabeli"/>
              <w:spacing w:line="240" w:lineRule="auto"/>
              <w:jc w:val="center"/>
              <w:rPr>
                <w:rFonts w:hint="eastAsia"/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OŚWIADCZENIE RODO</w:t>
            </w:r>
          </w:p>
        </w:tc>
      </w:tr>
      <w:tr w:rsidR="00E30404" w14:paraId="177765CD" w14:textId="77777777" w:rsidTr="00E30404">
        <w:trPr>
          <w:trHeight w:val="371"/>
        </w:trPr>
        <w:tc>
          <w:tcPr>
            <w:tcW w:w="9762" w:type="dxa"/>
            <w:tcBorders>
              <w:left w:val="single" w:sz="2" w:space="0" w:color="57524A"/>
              <w:bottom w:val="single" w:sz="2" w:space="0" w:color="57524A"/>
            </w:tcBorders>
          </w:tcPr>
          <w:p w14:paraId="26133306" w14:textId="77777777" w:rsidR="00E30404" w:rsidRDefault="00E30404">
            <w:pPr>
              <w:pStyle w:val="Zawartotabeli"/>
              <w:spacing w:line="240" w:lineRule="auto"/>
              <w:rPr>
                <w:rFonts w:hint="eastAsia"/>
              </w:rPr>
            </w:pPr>
            <w:r>
              <w:t>Nazwisko i imię:</w:t>
            </w:r>
          </w:p>
        </w:tc>
      </w:tr>
      <w:tr w:rsidR="00E30404" w14:paraId="6384E95A" w14:textId="77777777" w:rsidTr="00E30404">
        <w:trPr>
          <w:trHeight w:val="371"/>
        </w:trPr>
        <w:tc>
          <w:tcPr>
            <w:tcW w:w="9762" w:type="dxa"/>
            <w:tcBorders>
              <w:left w:val="single" w:sz="2" w:space="0" w:color="57524A"/>
              <w:bottom w:val="single" w:sz="2" w:space="0" w:color="57524A"/>
            </w:tcBorders>
          </w:tcPr>
          <w:p w14:paraId="5D4FF819" w14:textId="016B5A2C" w:rsidR="00E30404" w:rsidRDefault="00E30404">
            <w:pPr>
              <w:pStyle w:val="Zawartotabeli"/>
              <w:spacing w:line="240" w:lineRule="auto"/>
              <w:rPr>
                <w:rFonts w:hint="eastAsia"/>
              </w:rPr>
            </w:pPr>
            <w:r>
              <w:t xml:space="preserve">Pesel lub </w:t>
            </w:r>
            <w:r>
              <w:t>d</w:t>
            </w:r>
            <w:r>
              <w:t>ata ur</w:t>
            </w:r>
            <w:r>
              <w:t>odzenia:</w:t>
            </w:r>
          </w:p>
        </w:tc>
      </w:tr>
      <w:tr w:rsidR="00694A43" w14:paraId="784677E2" w14:textId="77777777" w:rsidTr="00E30404">
        <w:trPr>
          <w:trHeight w:val="391"/>
        </w:trPr>
        <w:tc>
          <w:tcPr>
            <w:tcW w:w="9762" w:type="dxa"/>
            <w:tcBorders>
              <w:left w:val="single" w:sz="2" w:space="0" w:color="57524A"/>
              <w:bottom w:val="single" w:sz="2" w:space="0" w:color="57524A"/>
              <w:right w:val="single" w:sz="2" w:space="0" w:color="57524A"/>
            </w:tcBorders>
          </w:tcPr>
          <w:p w14:paraId="7CF9051F" w14:textId="77777777" w:rsidR="00694A43" w:rsidRDefault="001D3A3A">
            <w:pPr>
              <w:pStyle w:val="Zawartotabeli"/>
              <w:spacing w:line="240" w:lineRule="auto"/>
              <w:rPr>
                <w:rFonts w:hint="eastAsia"/>
              </w:rPr>
            </w:pPr>
            <w:r>
              <w:t>Adres zamieszkania:</w:t>
            </w:r>
          </w:p>
        </w:tc>
      </w:tr>
    </w:tbl>
    <w:p w14:paraId="42722298" w14:textId="77777777" w:rsidR="00694A43" w:rsidRDefault="00694A43">
      <w:pPr>
        <w:rPr>
          <w:rFonts w:hint="eastAsia"/>
        </w:rPr>
      </w:pPr>
    </w:p>
    <w:p w14:paraId="2FA6070C" w14:textId="77777777" w:rsidR="00694A43" w:rsidRDefault="00694A43">
      <w:pPr>
        <w:rPr>
          <w:rFonts w:hint="eastAsia"/>
        </w:rPr>
      </w:pPr>
    </w:p>
    <w:p w14:paraId="0F692B6F" w14:textId="77777777" w:rsidR="00694A43" w:rsidRDefault="00694A43">
      <w:pPr>
        <w:rPr>
          <w:rFonts w:hint="eastAsia"/>
        </w:rPr>
      </w:pPr>
    </w:p>
    <w:p w14:paraId="50B3ED28" w14:textId="77777777" w:rsidR="00694A43" w:rsidRDefault="00694A43">
      <w:pPr>
        <w:rPr>
          <w:rFonts w:hint="eastAsia"/>
        </w:rPr>
      </w:pPr>
    </w:p>
    <w:p w14:paraId="219DFB57" w14:textId="77777777" w:rsidR="00694A43" w:rsidRDefault="00694A43">
      <w:pPr>
        <w:rPr>
          <w:rFonts w:hint="eastAsia"/>
        </w:rPr>
      </w:pPr>
    </w:p>
    <w:p w14:paraId="4618BF89" w14:textId="77777777" w:rsidR="005C45AF" w:rsidRDefault="001D3A3A">
      <w:r>
        <w:t xml:space="preserve">Ja </w:t>
      </w:r>
      <w:r w:rsidR="00992D14">
        <w:t>niżej</w:t>
      </w:r>
      <w:r>
        <w:t xml:space="preserve"> podpisany wyrażam zgodnie z art. 7 ust. 2 Rozporządzenia Parlamentu Europejskiego i Rady UE 2016/679 z 27 kwietnia 2016r tzw. RODO wyraźną i dobrowolną zgodę </w:t>
      </w:r>
    </w:p>
    <w:p w14:paraId="44BFE9FC" w14:textId="4F7B3E7A" w:rsidR="00694A43" w:rsidRDefault="001D3A3A">
      <w:pPr>
        <w:rPr>
          <w:rFonts w:hint="eastAsia"/>
        </w:rPr>
      </w:pPr>
      <w:r>
        <w:t xml:space="preserve">na przetwarzanie i zbieranie moich danych osobowych przez CENTRUM MEDYCZNE PROMED niezbędnych do diagnostyki i leczenia oraz w komunikacji z pacjentem. </w:t>
      </w:r>
    </w:p>
    <w:p w14:paraId="118036ED" w14:textId="77777777" w:rsidR="00694A43" w:rsidRDefault="00694A43">
      <w:pPr>
        <w:rPr>
          <w:rFonts w:hint="eastAsia"/>
        </w:rPr>
      </w:pPr>
    </w:p>
    <w:p w14:paraId="3CBEE7F4" w14:textId="77777777" w:rsidR="005C45AF" w:rsidRDefault="001D3A3A">
      <w:r>
        <w:t xml:space="preserve">Jednocześnie oświadczam, </w:t>
      </w:r>
      <w:r w:rsidR="00AC1990">
        <w:t>że</w:t>
      </w:r>
      <w:r>
        <w:t xml:space="preserve"> moja zgoda jest dobrowolna, spełnia wszystkie warunki, </w:t>
      </w:r>
    </w:p>
    <w:p w14:paraId="1AC34002" w14:textId="3E78D638" w:rsidR="005C45AF" w:rsidRDefault="001D3A3A">
      <w:r>
        <w:t xml:space="preserve">o których mowa w art. 7 RODO, tj. przysługuje mi </w:t>
      </w:r>
      <w:r w:rsidR="00992D14">
        <w:t>możliwość</w:t>
      </w:r>
      <w:r>
        <w:t xml:space="preserve"> jej wycofania w każdym czasie. Zapytanie o zgodę zostało mi przedstawione w wyraźnej i zrozumiałej formie </w:t>
      </w:r>
    </w:p>
    <w:p w14:paraId="7EC7D56C" w14:textId="68C2F87A" w:rsidR="00694A43" w:rsidRDefault="001D3A3A">
      <w:pPr>
        <w:rPr>
          <w:rFonts w:hint="eastAsia"/>
        </w:rPr>
      </w:pPr>
      <w:r>
        <w:t>oraz poinformowano mnie o warunku możliwości jej rozliczalności.</w:t>
      </w:r>
    </w:p>
    <w:p w14:paraId="53537A55" w14:textId="77777777" w:rsidR="00694A43" w:rsidRDefault="00694A43">
      <w:pPr>
        <w:rPr>
          <w:rFonts w:hint="eastAsia"/>
        </w:rPr>
      </w:pPr>
    </w:p>
    <w:p w14:paraId="4BC4924C" w14:textId="77777777" w:rsidR="005C45AF" w:rsidRDefault="001D3A3A">
      <w:r>
        <w:t xml:space="preserve">Zostałem </w:t>
      </w:r>
      <w:r w:rsidR="00992D14">
        <w:t>również</w:t>
      </w:r>
      <w:r>
        <w:t xml:space="preserve"> poinformowany o celu zbierania danych przez CENTRUM MEDYCZNE PROMED, dobrowolności ich podania, prawie wglądu i </w:t>
      </w:r>
      <w:r w:rsidR="00992D14">
        <w:t>możliwości</w:t>
      </w:r>
      <w:r>
        <w:t xml:space="preserve"> ich poprawiania, </w:t>
      </w:r>
    </w:p>
    <w:p w14:paraId="17740B72" w14:textId="77777777" w:rsidR="005C45AF" w:rsidRDefault="001D3A3A">
      <w:r>
        <w:t>oraz ze dane te nie będą udostępniane innym podmiotom z wyjątkiem</w:t>
      </w:r>
      <w:r w:rsidR="005C45AF">
        <w:t xml:space="preserve"> </w:t>
      </w:r>
      <w:r>
        <w:t xml:space="preserve">współpracujących </w:t>
      </w:r>
    </w:p>
    <w:p w14:paraId="0DA40791" w14:textId="4F2D49C6" w:rsidR="005C45AF" w:rsidRDefault="001D3A3A">
      <w:r>
        <w:t xml:space="preserve">z CENTRUM MEDYCZNYM PROMED. podwykonawców, którzy są objęci umową </w:t>
      </w:r>
    </w:p>
    <w:p w14:paraId="547F9F11" w14:textId="14229468" w:rsidR="00694A43" w:rsidRDefault="001D3A3A">
      <w:r>
        <w:t xml:space="preserve">o przetwarzaniu danych osobowych na rzecz </w:t>
      </w:r>
      <w:bookmarkStart w:id="0" w:name="__DdeLink__36_1453096192"/>
      <w:r>
        <w:t>CENTRUM MEDYCZNEGO PROMED</w:t>
      </w:r>
      <w:bookmarkEnd w:id="0"/>
      <w:r>
        <w:t>.</w:t>
      </w:r>
    </w:p>
    <w:p w14:paraId="11EB53CC" w14:textId="77777777" w:rsidR="00E30404" w:rsidRDefault="00E30404"/>
    <w:p w14:paraId="1FB1B8D9" w14:textId="77777777" w:rsidR="00E30404" w:rsidRDefault="00E30404"/>
    <w:p w14:paraId="15142060" w14:textId="77777777" w:rsidR="00E30404" w:rsidRDefault="00E30404">
      <w:pPr>
        <w:rPr>
          <w:rFonts w:hint="eastAsia"/>
        </w:rPr>
      </w:pPr>
    </w:p>
    <w:p w14:paraId="3F0621F9" w14:textId="77777777" w:rsidR="00694A43" w:rsidRDefault="00694A43">
      <w:pPr>
        <w:rPr>
          <w:rFonts w:hint="eastAsia"/>
        </w:rPr>
      </w:pPr>
    </w:p>
    <w:p w14:paraId="69521C48" w14:textId="77777777" w:rsidR="00694A43" w:rsidRDefault="001D3A3A">
      <w:pPr>
        <w:rPr>
          <w:rFonts w:hint="eastAsia"/>
        </w:rPr>
      </w:pPr>
      <w:r>
        <w:t xml:space="preserve">Adres mailowy</w:t>
      </w:r>
      <w:r>
        <w:rPr>
          <w:rFonts w:ascii="Times New Roman" w:hAnsi="Times New Roman" w:cs="Times New Roman"/>
        </w:rPr>
        <w:t xml:space="preserve">……………………………………………………………………</w:t>
      </w:r>
    </w:p>
    <w:p w14:paraId="0E13D34C" w14:textId="77777777" w:rsidR="00694A43" w:rsidRDefault="00694A43">
      <w:pPr>
        <w:rPr>
          <w:rFonts w:hint="eastAsia"/>
        </w:rPr>
      </w:pPr>
    </w:p>
    <w:p w14:paraId="299DB59F" w14:textId="77777777" w:rsidR="00694A43" w:rsidRDefault="001D3A3A">
      <w:pPr>
        <w:rPr>
          <w:rFonts w:hint="eastAsia"/>
        </w:rPr>
      </w:pPr>
      <w:r>
        <w:t xml:space="preserve">Data i czytelny podpis pacjenta</w:t>
      </w:r>
      <w:r>
        <w:rPr>
          <w:rFonts w:ascii="Times New Roman" w:hAnsi="Times New Roman" w:cs="Times New Roman"/>
        </w:rPr>
        <w:t xml:space="preserve">…………………………………………………….</w:t>
      </w:r>
    </w:p>
    <w:p w14:paraId="224D5248" w14:textId="77777777" w:rsidR="00694A43" w:rsidRDefault="00694A43">
      <w:pPr>
        <w:rPr>
          <w:rFonts w:hint="eastAsia"/>
        </w:rPr>
      </w:pPr>
    </w:p>
    <w:p w14:paraId="0B5A4C82" w14:textId="77777777" w:rsidR="00694A43" w:rsidRDefault="001D3A3A">
      <w:pPr>
        <w:rPr>
          <w:rFonts w:hint="eastAsia"/>
        </w:rPr>
      </w:pPr>
      <w:r>
        <w:t xml:space="preserve">Czytelny podpis osoby odbierającej oświadczenie</w:t>
      </w:r>
      <w:r>
        <w:rPr>
          <w:rFonts w:ascii="Times New Roman" w:hAnsi="Times New Roman" w:cs="Times New Roman"/>
        </w:rPr>
        <w:t xml:space="preserve">………………………………...</w:t>
      </w:r>
    </w:p>
    <w:p w14:paraId="2235BB1F" w14:textId="77777777" w:rsidR="00694A43" w:rsidRDefault="00694A43"/>
    <w:p w14:paraId="5349262D" w14:textId="77777777" w:rsidR="00E30404" w:rsidRDefault="00E30404"/>
    <w:p w14:paraId="07237B82" w14:textId="77777777" w:rsidR="00E30404" w:rsidRDefault="00E30404"/>
    <w:p w14:paraId="4BCD714A" w14:textId="77777777" w:rsidR="00E30404" w:rsidRDefault="00E30404">
      <w:pPr>
        <w:rPr>
          <w:rFonts w:hint="eastAsia"/>
        </w:rPr>
      </w:pPr>
    </w:p>
    <w:p w14:paraId="025847F7" w14:textId="19D7E1A2" w:rsidR="00694A43" w:rsidRDefault="001D3A3A">
      <w:pPr>
        <w:rPr>
          <w:rFonts w:hint="eastAsia"/>
          <w:sz w:val="17"/>
          <w:szCs w:val="17"/>
        </w:rPr>
      </w:pPr>
      <w:r>
        <w:rPr>
          <w:sz w:val="17"/>
          <w:szCs w:val="17"/>
        </w:rPr>
        <w:t>*Rozporządz</w:t>
      </w:r>
      <w:r w:rsidR="00992D14">
        <w:rPr>
          <w:sz w:val="17"/>
          <w:szCs w:val="17"/>
        </w:rPr>
        <w:t>eni</w:t>
      </w:r>
      <w:r>
        <w:rPr>
          <w:sz w:val="17"/>
          <w:szCs w:val="17"/>
        </w:rPr>
        <w:t xml:space="preserve">e </w:t>
      </w:r>
      <w:r w:rsidR="00992D14">
        <w:rPr>
          <w:sz w:val="17"/>
          <w:szCs w:val="17"/>
        </w:rPr>
        <w:t>Parlamentu</w:t>
      </w:r>
      <w:r>
        <w:rPr>
          <w:sz w:val="17"/>
          <w:szCs w:val="17"/>
        </w:rPr>
        <w:t xml:space="preserve"> Europejskiego i Rady UE 2016/679 z 27 kwietnia 2015 w sprawie ochrony </w:t>
      </w:r>
      <w:r w:rsidR="00992D14">
        <w:rPr>
          <w:sz w:val="17"/>
          <w:szCs w:val="17"/>
        </w:rPr>
        <w:t>oso fizycznych</w:t>
      </w:r>
      <w:r>
        <w:rPr>
          <w:sz w:val="17"/>
          <w:szCs w:val="17"/>
        </w:rPr>
        <w:t xml:space="preserve"> w związku z przetwarzaniem danych osobowych w sprawie swobodnego </w:t>
      </w:r>
      <w:r w:rsidR="00992D14">
        <w:rPr>
          <w:sz w:val="17"/>
          <w:szCs w:val="17"/>
        </w:rPr>
        <w:t>przepływu takic</w:t>
      </w:r>
      <w:r w:rsidR="00992D14">
        <w:rPr>
          <w:rFonts w:hint="eastAsia"/>
          <w:sz w:val="17"/>
          <w:szCs w:val="17"/>
        </w:rPr>
        <w:t>h</w:t>
      </w:r>
      <w:r>
        <w:rPr>
          <w:sz w:val="17"/>
          <w:szCs w:val="17"/>
        </w:rPr>
        <w:t xml:space="preserve"> danych oraz uchylenia Dyrektywy 95/46/WWE danych)</w:t>
      </w:r>
    </w:p>
    <w:p w14:paraId="0FCD8EF3" w14:textId="77777777" w:rsidR="00694A43" w:rsidRDefault="00694A43">
      <w:pPr>
        <w:spacing w:line="360" w:lineRule="auto"/>
        <w:jc w:val="center"/>
        <w:rPr>
          <w:rFonts w:hint="eastAsia"/>
        </w:rPr>
      </w:pPr>
    </w:p>
    <w:sectPr w:rsidR="00694A43">
      <w:headerReference w:type="default" r:id="rId7"/>
      <w:footerReference w:type="default" r:id="rId8"/>
      <w:pgSz w:w="11906" w:h="16838"/>
      <w:pgMar w:top="1417" w:right="1417" w:bottom="1417" w:left="1417" w:header="397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D07E9" w14:textId="77777777" w:rsidR="001D3A3A" w:rsidRDefault="001D3A3A">
      <w:pPr>
        <w:rPr>
          <w:rFonts w:hint="eastAsia"/>
        </w:rPr>
      </w:pPr>
      <w:r>
        <w:separator/>
      </w:r>
    </w:p>
  </w:endnote>
  <w:endnote w:type="continuationSeparator" w:id="0">
    <w:p w14:paraId="6C86BC8C" w14:textId="77777777" w:rsidR="001D3A3A" w:rsidRDefault="001D3A3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4CCAD" w14:textId="77777777" w:rsidR="001D3A3A" w:rsidRDefault="001D3A3A">
      <w:pPr>
        <w:rPr>
          <w:rFonts w:hint="eastAsia"/>
        </w:rPr>
      </w:pPr>
      <w:r>
        <w:separator/>
      </w:r>
    </w:p>
  </w:footnote>
  <w:footnote w:type="continuationSeparator" w:id="0">
    <w:p w14:paraId="277F794E" w14:textId="77777777" w:rsidR="001D3A3A" w:rsidRDefault="001D3A3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A43"/>
    <w:rsid w:val="001D3A3A"/>
    <w:rsid w:val="005C45AF"/>
    <w:rsid w:val="00694A43"/>
    <w:rsid w:val="00875919"/>
    <w:rsid w:val="00992D14"/>
    <w:rsid w:val="00A16B7D"/>
    <w:rsid w:val="00AC1990"/>
    <w:rsid w:val="00B13339"/>
    <w:rsid w:val="00E3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DBB08"/>
  <w15:docId w15:val="{51F44916-1040-4DD7-B44F-104F69854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140F"/>
        <w:szCs w:val="19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ADF"/>
    <w:pPr>
      <w:suppressAutoHyphens/>
    </w:pPr>
    <w:rPr>
      <w:rFonts w:ascii="Arial" w:eastAsia="Arial" w:hAnsi="Arial" w:cs="Arial"/>
      <w:kern w:val="2"/>
      <w:sz w:val="20"/>
      <w:szCs w:val="20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07F50"/>
  </w:style>
  <w:style w:type="character" w:customStyle="1" w:styleId="StopkaZnak">
    <w:name w:val="Stopka Znak"/>
    <w:basedOn w:val="Domylnaczcionkaakapitu"/>
    <w:link w:val="Stopka"/>
    <w:uiPriority w:val="99"/>
    <w:qFormat/>
    <w:rsid w:val="00007F50"/>
  </w:style>
  <w:style w:type="character" w:customStyle="1" w:styleId="markedcontent">
    <w:name w:val="markedcontent"/>
    <w:basedOn w:val="Domylnaczcionkaakapitu"/>
    <w:qFormat/>
    <w:rsid w:val="00AC09CB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Mocnewyrnione">
    <w:name w:val="Mocne wyróżnione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03370"/>
    <w:pPr>
      <w:ind w:left="720"/>
      <w:contextualSpacing/>
    </w:pPr>
    <w:rPr>
      <w:rFonts w:cs="Arial"/>
      <w:szCs w:val="18"/>
    </w:rPr>
  </w:style>
  <w:style w:type="paragraph" w:customStyle="1" w:styleId="Normalny1">
    <w:name w:val="Normalny1"/>
    <w:qFormat/>
    <w:rsid w:val="007E3215"/>
    <w:pPr>
      <w:suppressAutoHyphens/>
      <w:spacing w:line="276" w:lineRule="auto"/>
    </w:pPr>
    <w:rPr>
      <w:rFonts w:ascii="Arial" w:eastAsia="Arial" w:hAnsi="Arial" w:cs="Arial"/>
      <w:color w:val="17140F"/>
      <w:sz w:val="22"/>
      <w:lang w:eastAsia="pl-PL"/>
    </w:rPr>
  </w:style>
  <w:style w:type="paragraph" w:customStyle="1" w:styleId="Default">
    <w:name w:val="Default"/>
    <w:qFormat/>
    <w:pPr>
      <w:suppressAutoHyphens/>
    </w:pPr>
    <w:rPr>
      <w:rFonts w:ascii="Arial" w:eastAsia="Arial" w:hAnsi="Arial"/>
      <w:color w:val="17140F"/>
      <w:sz w:val="24"/>
    </w:rPr>
  </w:style>
  <w:style w:type="paragraph" w:customStyle="1" w:styleId="Zawartotabeli">
    <w:name w:val="Zawartość tabeli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17140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D5D90-ED48-48DA-8ADB-45C809A5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1492</TotalTime>
  <Pages>1</Pages>
  <Words>223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recepcja</cp:lastModifiedBy>
  <cp:revision>224</cp:revision>
  <cp:lastPrinted>2024-11-07T14:58:00Z</cp:lastPrinted>
  <dcterms:created xsi:type="dcterms:W3CDTF">2022-08-31T11:22:00Z</dcterms:created>
  <dcterms:modified xsi:type="dcterms:W3CDTF">2026-10-08T12:22:00Z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